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624B7A">
        <w:rPr>
          <w:rFonts w:eastAsia="Times New Roman"/>
          <w:b/>
          <w:bCs/>
          <w:sz w:val="24"/>
          <w:szCs w:val="24"/>
        </w:rPr>
        <w:t>1087-1084-1086-1085/830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624B7A">
        <w:rPr>
          <w:rFonts w:eastAsia="Times New Roman"/>
          <w:b/>
          <w:bCs/>
          <w:sz w:val="24"/>
          <w:szCs w:val="24"/>
        </w:rPr>
        <w:t>03.03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A27DC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</w:t>
      </w:r>
      <w:r w:rsidR="00624B7A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>.03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C03534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C03534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C03534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624B7A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4C43DD">
              <w:rPr>
                <w:sz w:val="24"/>
                <w:szCs w:val="24"/>
              </w:rPr>
              <w:t>«</w:t>
            </w:r>
            <w:proofErr w:type="spellStart"/>
            <w:r w:rsidR="00624B7A">
              <w:rPr>
                <w:sz w:val="24"/>
                <w:szCs w:val="24"/>
              </w:rPr>
              <w:t>МеталлИнвест</w:t>
            </w:r>
            <w:proofErr w:type="spellEnd"/>
            <w:r w:rsidR="004C43DD">
              <w:rPr>
                <w:sz w:val="24"/>
                <w:szCs w:val="24"/>
              </w:rPr>
              <w:t>»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624B7A">
              <w:rPr>
                <w:sz w:val="24"/>
                <w:szCs w:val="24"/>
              </w:rPr>
              <w:t>6604026450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624B7A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494 756,00</w:t>
            </w:r>
          </w:p>
        </w:tc>
      </w:tr>
      <w:tr w:rsidR="00CF1BFF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Default="00CF1BFF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Pr="00CA2069" w:rsidRDefault="00CF1BFF" w:rsidP="0062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624B7A">
              <w:rPr>
                <w:sz w:val="24"/>
                <w:szCs w:val="24"/>
              </w:rPr>
              <w:t>БулатСталь</w:t>
            </w:r>
            <w:proofErr w:type="spellEnd"/>
            <w:r>
              <w:rPr>
                <w:sz w:val="24"/>
                <w:szCs w:val="24"/>
              </w:rPr>
              <w:t xml:space="preserve">» ИНН </w:t>
            </w:r>
            <w:r w:rsidR="00624B7A">
              <w:rPr>
                <w:sz w:val="24"/>
                <w:szCs w:val="24"/>
              </w:rPr>
              <w:t>7733873714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Pr="00AC596F" w:rsidRDefault="00AC596F" w:rsidP="00AC5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509 132,00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C03534" w:rsidRDefault="00C03534" w:rsidP="00C03534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4C43DD">
        <w:rPr>
          <w:rFonts w:eastAsia="Times New Roman"/>
          <w:b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C03534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43DD" w:rsidRPr="004C43DD">
        <w:rPr>
          <w:sz w:val="24"/>
          <w:szCs w:val="24"/>
        </w:rPr>
        <w:t>ризнать  закупочную процедуру несостоявшейся.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4A27DC">
        <w:rPr>
          <w:rFonts w:eastAsia="Times New Roman"/>
          <w:sz w:val="24"/>
          <w:szCs w:val="24"/>
        </w:rPr>
        <w:t>6</w:t>
      </w:r>
      <w:r w:rsidRPr="002B6168">
        <w:rPr>
          <w:rFonts w:eastAsia="Times New Roman"/>
          <w:sz w:val="24"/>
          <w:szCs w:val="24"/>
        </w:rPr>
        <w:t xml:space="preserve"> ч. </w:t>
      </w:r>
      <w:r w:rsidR="004A27DC">
        <w:rPr>
          <w:rFonts w:eastAsia="Times New Roman"/>
          <w:sz w:val="24"/>
          <w:szCs w:val="24"/>
        </w:rPr>
        <w:t>0</w:t>
      </w:r>
      <w:r w:rsidR="00C03534">
        <w:rPr>
          <w:rFonts w:eastAsia="Times New Roman"/>
          <w:sz w:val="24"/>
          <w:szCs w:val="24"/>
        </w:rPr>
        <w:t>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616ACE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A27DC" w:rsidRPr="00AE2FF7" w:rsidRDefault="00616AC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645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4A27DC" w:rsidRPr="00AE2FF7" w:rsidRDefault="00616AC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723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4A27DC" w:rsidRPr="00AE2FF7" w:rsidRDefault="00616AC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624B7A" w:rsidRPr="0041034E" w:rsidTr="00FB39A3">
        <w:trPr>
          <w:trHeight w:val="659"/>
          <w:jc w:val="center"/>
        </w:trPr>
        <w:tc>
          <w:tcPr>
            <w:tcW w:w="2790" w:type="dxa"/>
            <w:vAlign w:val="bottom"/>
          </w:tcPr>
          <w:p w:rsidR="00624B7A" w:rsidRPr="0041034E" w:rsidRDefault="00624B7A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624B7A" w:rsidRPr="00AE2FF7" w:rsidRDefault="00616ACE" w:rsidP="00314C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624B7A" w:rsidRPr="0041034E" w:rsidTr="00FB39A3">
        <w:trPr>
          <w:trHeight w:val="737"/>
          <w:jc w:val="center"/>
        </w:trPr>
        <w:tc>
          <w:tcPr>
            <w:tcW w:w="2790" w:type="dxa"/>
            <w:vAlign w:val="bottom"/>
          </w:tcPr>
          <w:p w:rsidR="00624B7A" w:rsidRPr="0041034E" w:rsidRDefault="00624B7A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624B7A" w:rsidRPr="00AE2FF7" w:rsidRDefault="00616ACE" w:rsidP="00314C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624B7A" w:rsidRPr="0041034E" w:rsidTr="00FB39A3">
        <w:trPr>
          <w:trHeight w:val="608"/>
          <w:jc w:val="center"/>
        </w:trPr>
        <w:tc>
          <w:tcPr>
            <w:tcW w:w="2790" w:type="dxa"/>
            <w:vAlign w:val="bottom"/>
          </w:tcPr>
          <w:p w:rsidR="00624B7A" w:rsidRPr="0041034E" w:rsidRDefault="00624B7A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624B7A" w:rsidRPr="00AE2FF7" w:rsidRDefault="00616AC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FBC248A"/>
    <w:multiLevelType w:val="hybridMultilevel"/>
    <w:tmpl w:val="C68A188C"/>
    <w:lvl w:ilvl="0" w:tplc="F9028578">
      <w:start w:val="5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632E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41034E"/>
    <w:rsid w:val="00430081"/>
    <w:rsid w:val="004A27DC"/>
    <w:rsid w:val="004B5DAD"/>
    <w:rsid w:val="004C43DD"/>
    <w:rsid w:val="00537A31"/>
    <w:rsid w:val="005510BC"/>
    <w:rsid w:val="005A72A7"/>
    <w:rsid w:val="00616ACE"/>
    <w:rsid w:val="00624B7A"/>
    <w:rsid w:val="00670712"/>
    <w:rsid w:val="00671007"/>
    <w:rsid w:val="00682AC9"/>
    <w:rsid w:val="006B107D"/>
    <w:rsid w:val="006E75BA"/>
    <w:rsid w:val="007234D4"/>
    <w:rsid w:val="00772EAE"/>
    <w:rsid w:val="007A1720"/>
    <w:rsid w:val="007D7245"/>
    <w:rsid w:val="007E1C6A"/>
    <w:rsid w:val="008E01E0"/>
    <w:rsid w:val="00914C4B"/>
    <w:rsid w:val="00980D25"/>
    <w:rsid w:val="009909C3"/>
    <w:rsid w:val="009A1FFA"/>
    <w:rsid w:val="00A03D48"/>
    <w:rsid w:val="00A10EC9"/>
    <w:rsid w:val="00AC596F"/>
    <w:rsid w:val="00AF2250"/>
    <w:rsid w:val="00B0639F"/>
    <w:rsid w:val="00B66799"/>
    <w:rsid w:val="00B73989"/>
    <w:rsid w:val="00B80DE3"/>
    <w:rsid w:val="00BB6772"/>
    <w:rsid w:val="00C03534"/>
    <w:rsid w:val="00C03998"/>
    <w:rsid w:val="00C55B4B"/>
    <w:rsid w:val="00CA2069"/>
    <w:rsid w:val="00CF1BFF"/>
    <w:rsid w:val="00D75AD2"/>
    <w:rsid w:val="00EC658A"/>
    <w:rsid w:val="00ED1CC1"/>
    <w:rsid w:val="00EF3BA7"/>
    <w:rsid w:val="00F264F9"/>
    <w:rsid w:val="00F615D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11</cp:revision>
  <cp:lastPrinted>2020-03-06T09:38:00Z</cp:lastPrinted>
  <dcterms:created xsi:type="dcterms:W3CDTF">2020-02-20T13:38:00Z</dcterms:created>
  <dcterms:modified xsi:type="dcterms:W3CDTF">2020-03-11T08:55:00Z</dcterms:modified>
</cp:coreProperties>
</file>